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ACB4" w14:textId="77777777" w:rsidR="00453FCF" w:rsidRPr="00043E8C" w:rsidRDefault="00453FCF" w:rsidP="00453FCF">
      <w:pPr>
        <w:bidi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1756C1DB" w14:textId="77777777" w:rsidR="00160E9B" w:rsidRPr="00043E8C" w:rsidRDefault="00160E9B" w:rsidP="00160E9B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23CBA59B" w14:textId="71C1D26C" w:rsidR="00B8014A" w:rsidRPr="00043E8C" w:rsidRDefault="00B8014A" w:rsidP="0042526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043E8C">
        <w:rPr>
          <w:rFonts w:asciiTheme="majorBidi" w:hAnsiTheme="majorBidi" w:cstheme="majorBidi"/>
          <w:b/>
          <w:bCs/>
          <w:sz w:val="24"/>
          <w:szCs w:val="24"/>
          <w:rtl/>
        </w:rPr>
        <w:t>التاريخ</w:t>
      </w:r>
      <w:r w:rsidRPr="00043E8C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>01/01/1400</w:t>
      </w:r>
      <w:r w:rsidRPr="00043E8C">
        <w:rPr>
          <w:rFonts w:asciiTheme="majorBidi" w:hAnsiTheme="majorBidi" w:cstheme="majorBidi"/>
          <w:sz w:val="24"/>
          <w:szCs w:val="24"/>
          <w:rtl/>
        </w:rPr>
        <w:t xml:space="preserve"> هـ</w:t>
      </w:r>
    </w:p>
    <w:p w14:paraId="35E3730F" w14:textId="77777777" w:rsidR="00B8014A" w:rsidRPr="00043E8C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DE5F6E4" w14:textId="2D7670CE" w:rsidR="002D4B40" w:rsidRPr="00043E8C" w:rsidRDefault="002D4B40" w:rsidP="00BD79F4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043E8C">
        <w:rPr>
          <w:rFonts w:asciiTheme="majorBidi" w:hAnsiTheme="majorBidi" w:cstheme="majorBidi"/>
          <w:b/>
          <w:bCs/>
          <w:sz w:val="24"/>
          <w:szCs w:val="24"/>
          <w:rtl/>
        </w:rPr>
        <w:t>الموضوع</w:t>
      </w:r>
      <w:r w:rsidRPr="00043E8C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BD79F4" w:rsidRPr="00043E8C">
        <w:rPr>
          <w:rFonts w:asciiTheme="majorBidi" w:hAnsiTheme="majorBidi" w:cstheme="majorBidi"/>
          <w:sz w:val="24"/>
          <w:szCs w:val="24"/>
          <w:rtl/>
        </w:rPr>
        <w:t>عرض وظيفي</w:t>
      </w:r>
    </w:p>
    <w:p w14:paraId="4311DB32" w14:textId="5534BDDE" w:rsidR="00301050" w:rsidRPr="00043E8C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  <w:r w:rsidRPr="00043E8C">
        <w:rPr>
          <w:rFonts w:asciiTheme="majorBidi" w:hAnsiTheme="majorBidi" w:cstheme="majorBidi"/>
          <w:b/>
          <w:bCs/>
          <w:sz w:val="24"/>
          <w:szCs w:val="24"/>
          <w:rtl/>
        </w:rPr>
        <w:t>من</w:t>
      </w:r>
      <w:r w:rsidR="00B8014A" w:rsidRPr="00043E8C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>إدارة شؤون الموظفين بـ اسم الشركة</w:t>
      </w:r>
    </w:p>
    <w:p w14:paraId="4CBE79E7" w14:textId="33D2489B" w:rsidR="00B8014A" w:rsidRPr="00043E8C" w:rsidRDefault="002D4B40" w:rsidP="00BD79F4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43E8C">
        <w:rPr>
          <w:rFonts w:asciiTheme="majorBidi" w:hAnsiTheme="majorBidi" w:cstheme="majorBidi"/>
          <w:b/>
          <w:bCs/>
          <w:sz w:val="24"/>
          <w:szCs w:val="24"/>
          <w:rtl/>
        </w:rPr>
        <w:t>إلى</w:t>
      </w:r>
      <w:r w:rsidR="00B8014A" w:rsidRPr="00043E8C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043E8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محمد </w:t>
      </w:r>
      <w:proofErr w:type="spellStart"/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proofErr w:type="spellStart"/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proofErr w:type="spellStart"/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043E8C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6C93DDA8" w14:textId="77777777" w:rsidR="00440AD5" w:rsidRPr="00043E8C" w:rsidRDefault="00440AD5" w:rsidP="00440AD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3A4605E" w14:textId="4D369987" w:rsidR="002D4B40" w:rsidRPr="00043E8C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043E8C">
        <w:rPr>
          <w:rFonts w:asciiTheme="majorBidi" w:hAnsiTheme="majorBidi" w:cstheme="majorBidi"/>
          <w:sz w:val="24"/>
          <w:szCs w:val="24"/>
          <w:rtl/>
        </w:rPr>
        <w:t>السلام عليكم ورحمة الله وبركاته</w:t>
      </w:r>
      <w:r w:rsidRPr="00043E8C">
        <w:rPr>
          <w:rFonts w:asciiTheme="majorBidi" w:hAnsiTheme="majorBidi" w:cstheme="majorBidi"/>
          <w:sz w:val="24"/>
          <w:szCs w:val="24"/>
          <w:rtl/>
        </w:rPr>
        <w:tab/>
      </w:r>
      <w:r w:rsidRPr="00043E8C">
        <w:rPr>
          <w:rFonts w:asciiTheme="majorBidi" w:hAnsiTheme="majorBidi" w:cstheme="majorBidi"/>
          <w:sz w:val="24"/>
          <w:szCs w:val="24"/>
          <w:rtl/>
        </w:rPr>
        <w:tab/>
        <w:t>وبعد ،،</w:t>
      </w:r>
    </w:p>
    <w:p w14:paraId="3D26A4CD" w14:textId="7CB74DAB" w:rsidR="00A33DB1" w:rsidRPr="00043E8C" w:rsidRDefault="00BD79F4" w:rsidP="00A33DB1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043E8C">
        <w:rPr>
          <w:rFonts w:asciiTheme="majorBidi" w:hAnsiTheme="majorBidi" w:cstheme="majorBidi"/>
          <w:sz w:val="24"/>
          <w:szCs w:val="24"/>
          <w:rtl/>
        </w:rPr>
        <w:t xml:space="preserve">يسرنا تقديم هذا العرض الوظيفي للعمل ضمن فريق </w:t>
      </w:r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>اسم الشركة</w:t>
      </w:r>
    </w:p>
    <w:p w14:paraId="12A0035F" w14:textId="77777777" w:rsidR="002D4B40" w:rsidRPr="00043E8C" w:rsidRDefault="002D4B40" w:rsidP="002D4B4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47"/>
        <w:gridCol w:w="6570"/>
      </w:tblGrid>
      <w:tr w:rsidR="00BD79F4" w:rsidRPr="00043E8C" w14:paraId="5B35FAAC" w14:textId="77777777" w:rsidTr="00BD79F4">
        <w:tc>
          <w:tcPr>
            <w:tcW w:w="9017" w:type="dxa"/>
            <w:gridSpan w:val="2"/>
            <w:shd w:val="clear" w:color="auto" w:fill="D9D9D9" w:themeFill="background1" w:themeFillShade="D9"/>
          </w:tcPr>
          <w:p w14:paraId="2B684BF0" w14:textId="746095E5" w:rsidR="00BD79F4" w:rsidRPr="00043E8C" w:rsidRDefault="00BD79F4" w:rsidP="00BD79F4">
            <w:pPr>
              <w:tabs>
                <w:tab w:val="left" w:pos="3536"/>
                <w:tab w:val="center" w:pos="440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  <w:t>تفاصيل الوظيفة</w:t>
            </w:r>
          </w:p>
        </w:tc>
      </w:tr>
      <w:tr w:rsidR="00BD79F4" w:rsidRPr="00043E8C" w14:paraId="3890B9F3" w14:textId="77777777" w:rsidTr="00BD79F4">
        <w:tc>
          <w:tcPr>
            <w:tcW w:w="2447" w:type="dxa"/>
            <w:shd w:val="clear" w:color="auto" w:fill="D9D9D9" w:themeFill="background1" w:themeFillShade="D9"/>
          </w:tcPr>
          <w:p w14:paraId="40DE7313" w14:textId="2670FF78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6570" w:type="dxa"/>
          </w:tcPr>
          <w:p w14:paraId="30F16A88" w14:textId="6F4A8AD2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مدير مشتريات</w:t>
            </w:r>
          </w:p>
        </w:tc>
      </w:tr>
      <w:tr w:rsidR="00BD79F4" w:rsidRPr="00043E8C" w14:paraId="62A95CE8" w14:textId="77777777" w:rsidTr="00BD79F4">
        <w:tc>
          <w:tcPr>
            <w:tcW w:w="2447" w:type="dxa"/>
            <w:shd w:val="clear" w:color="auto" w:fill="D9D9D9" w:themeFill="background1" w:themeFillShade="D9"/>
          </w:tcPr>
          <w:p w14:paraId="233A7140" w14:textId="62914706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الوظيفية</w:t>
            </w:r>
          </w:p>
        </w:tc>
        <w:tc>
          <w:tcPr>
            <w:tcW w:w="6570" w:type="dxa"/>
          </w:tcPr>
          <w:p w14:paraId="14177327" w14:textId="021825E4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العاشرة</w:t>
            </w:r>
          </w:p>
        </w:tc>
      </w:tr>
      <w:tr w:rsidR="00BD79F4" w:rsidRPr="00043E8C" w14:paraId="29E2AC9A" w14:textId="77777777" w:rsidTr="00BD79F4">
        <w:tc>
          <w:tcPr>
            <w:tcW w:w="2447" w:type="dxa"/>
            <w:shd w:val="clear" w:color="auto" w:fill="D9D9D9" w:themeFill="background1" w:themeFillShade="D9"/>
          </w:tcPr>
          <w:p w14:paraId="165E23E6" w14:textId="74507645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الإدارة</w:t>
            </w:r>
          </w:p>
        </w:tc>
        <w:tc>
          <w:tcPr>
            <w:tcW w:w="6570" w:type="dxa"/>
          </w:tcPr>
          <w:p w14:paraId="3493EC72" w14:textId="7372555F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المشتريات</w:t>
            </w:r>
          </w:p>
        </w:tc>
      </w:tr>
      <w:tr w:rsidR="00BD79F4" w:rsidRPr="00043E8C" w14:paraId="2B55FF99" w14:textId="77777777" w:rsidTr="00BD79F4">
        <w:tc>
          <w:tcPr>
            <w:tcW w:w="2447" w:type="dxa"/>
            <w:shd w:val="clear" w:color="auto" w:fill="D9D9D9" w:themeFill="background1" w:themeFillShade="D9"/>
          </w:tcPr>
          <w:p w14:paraId="78046BF4" w14:textId="2E3684D9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موقع العمل</w:t>
            </w:r>
          </w:p>
        </w:tc>
        <w:tc>
          <w:tcPr>
            <w:tcW w:w="6570" w:type="dxa"/>
          </w:tcPr>
          <w:p w14:paraId="5CAE71F1" w14:textId="793F90D7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الرياض</w:t>
            </w:r>
          </w:p>
        </w:tc>
      </w:tr>
      <w:tr w:rsidR="00BD79F4" w:rsidRPr="00043E8C" w14:paraId="5DA16493" w14:textId="77777777" w:rsidTr="00BD79F4">
        <w:tc>
          <w:tcPr>
            <w:tcW w:w="9017" w:type="dxa"/>
            <w:gridSpan w:val="2"/>
            <w:shd w:val="clear" w:color="auto" w:fill="D9D9D9" w:themeFill="background1" w:themeFillShade="D9"/>
          </w:tcPr>
          <w:p w14:paraId="069D5A64" w14:textId="3587717B" w:rsidR="00BD79F4" w:rsidRPr="00043E8C" w:rsidRDefault="00BD79F4" w:rsidP="00BD79F4">
            <w:pPr>
              <w:tabs>
                <w:tab w:val="left" w:pos="3611"/>
                <w:tab w:val="center" w:pos="440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  <w:t>تفاصيل الراتب</w:t>
            </w:r>
          </w:p>
        </w:tc>
      </w:tr>
      <w:tr w:rsidR="00BD79F4" w:rsidRPr="00043E8C" w14:paraId="7D8EAC1F" w14:textId="77777777" w:rsidTr="00BD79F4">
        <w:tc>
          <w:tcPr>
            <w:tcW w:w="2447" w:type="dxa"/>
            <w:shd w:val="clear" w:color="auto" w:fill="D9D9D9" w:themeFill="background1" w:themeFillShade="D9"/>
          </w:tcPr>
          <w:p w14:paraId="139C48BA" w14:textId="4985E919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الراتب الأساسي</w:t>
            </w:r>
          </w:p>
        </w:tc>
        <w:tc>
          <w:tcPr>
            <w:tcW w:w="6570" w:type="dxa"/>
          </w:tcPr>
          <w:p w14:paraId="6D9EBB91" w14:textId="16A490B4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10000</w:t>
            </w:r>
          </w:p>
        </w:tc>
      </w:tr>
      <w:tr w:rsidR="00BD79F4" w:rsidRPr="00043E8C" w14:paraId="205C04D7" w14:textId="77777777" w:rsidTr="00BD79F4">
        <w:tc>
          <w:tcPr>
            <w:tcW w:w="2447" w:type="dxa"/>
            <w:shd w:val="clear" w:color="auto" w:fill="D9D9D9" w:themeFill="background1" w:themeFillShade="D9"/>
          </w:tcPr>
          <w:p w14:paraId="656E2A9A" w14:textId="52C5915E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بدل السكن</w:t>
            </w:r>
          </w:p>
        </w:tc>
        <w:tc>
          <w:tcPr>
            <w:tcW w:w="6570" w:type="dxa"/>
          </w:tcPr>
          <w:p w14:paraId="4E655433" w14:textId="425001F6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2500</w:t>
            </w:r>
          </w:p>
        </w:tc>
      </w:tr>
      <w:tr w:rsidR="00BD79F4" w:rsidRPr="00043E8C" w14:paraId="61B3DDA6" w14:textId="77777777" w:rsidTr="00BD79F4">
        <w:tc>
          <w:tcPr>
            <w:tcW w:w="2447" w:type="dxa"/>
            <w:shd w:val="clear" w:color="auto" w:fill="D9D9D9" w:themeFill="background1" w:themeFillShade="D9"/>
          </w:tcPr>
          <w:p w14:paraId="60BA7227" w14:textId="797BBDCB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بدل النقل</w:t>
            </w:r>
          </w:p>
        </w:tc>
        <w:tc>
          <w:tcPr>
            <w:tcW w:w="6570" w:type="dxa"/>
          </w:tcPr>
          <w:p w14:paraId="6BBA35EE" w14:textId="12681987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500</w:t>
            </w:r>
          </w:p>
        </w:tc>
      </w:tr>
      <w:tr w:rsidR="00BD79F4" w:rsidRPr="00043E8C" w14:paraId="2144F7F0" w14:textId="77777777" w:rsidTr="00BD79F4">
        <w:tc>
          <w:tcPr>
            <w:tcW w:w="2447" w:type="dxa"/>
            <w:shd w:val="clear" w:color="auto" w:fill="D9D9D9" w:themeFill="background1" w:themeFillShade="D9"/>
          </w:tcPr>
          <w:p w14:paraId="66D9F9C0" w14:textId="078B3CB1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بدلات أخرى</w:t>
            </w:r>
          </w:p>
        </w:tc>
        <w:tc>
          <w:tcPr>
            <w:tcW w:w="6570" w:type="dxa"/>
          </w:tcPr>
          <w:p w14:paraId="534F38DA" w14:textId="3EA81DBE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0</w:t>
            </w:r>
          </w:p>
        </w:tc>
      </w:tr>
      <w:tr w:rsidR="00BD79F4" w:rsidRPr="00043E8C" w14:paraId="2798E0F1" w14:textId="77777777" w:rsidTr="00BD79F4">
        <w:tc>
          <w:tcPr>
            <w:tcW w:w="9017" w:type="dxa"/>
            <w:gridSpan w:val="2"/>
            <w:shd w:val="clear" w:color="auto" w:fill="D9D9D9" w:themeFill="background1" w:themeFillShade="D9"/>
          </w:tcPr>
          <w:p w14:paraId="5DBC9B26" w14:textId="599FA4DB" w:rsidR="00BD79F4" w:rsidRPr="00043E8C" w:rsidRDefault="00BD79F4" w:rsidP="00BD79F4">
            <w:pPr>
              <w:tabs>
                <w:tab w:val="left" w:pos="1601"/>
                <w:tab w:val="center" w:pos="440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  <w:t>تفاصيل المزايا</w:t>
            </w:r>
          </w:p>
        </w:tc>
      </w:tr>
      <w:tr w:rsidR="00BD79F4" w:rsidRPr="00043E8C" w14:paraId="09237FE7" w14:textId="77777777" w:rsidTr="00BD79F4">
        <w:tc>
          <w:tcPr>
            <w:tcW w:w="2447" w:type="dxa"/>
            <w:shd w:val="clear" w:color="auto" w:fill="D9D9D9" w:themeFill="background1" w:themeFillShade="D9"/>
          </w:tcPr>
          <w:p w14:paraId="0E03B9DC" w14:textId="30870B5F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الرعاية الطبية</w:t>
            </w:r>
          </w:p>
        </w:tc>
        <w:tc>
          <w:tcPr>
            <w:tcW w:w="6570" w:type="dxa"/>
          </w:tcPr>
          <w:p w14:paraId="3FFDDD67" w14:textId="7B1F9214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للموظف وأفراد الأسرة</w:t>
            </w:r>
          </w:p>
        </w:tc>
      </w:tr>
      <w:tr w:rsidR="00BD79F4" w:rsidRPr="00043E8C" w14:paraId="53B0CC07" w14:textId="77777777" w:rsidTr="00BD79F4">
        <w:tc>
          <w:tcPr>
            <w:tcW w:w="2447" w:type="dxa"/>
            <w:shd w:val="clear" w:color="auto" w:fill="D9D9D9" w:themeFill="background1" w:themeFillShade="D9"/>
          </w:tcPr>
          <w:p w14:paraId="4A7FE536" w14:textId="39C3621A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إجازة سنوية</w:t>
            </w:r>
          </w:p>
        </w:tc>
        <w:tc>
          <w:tcPr>
            <w:tcW w:w="6570" w:type="dxa"/>
          </w:tcPr>
          <w:p w14:paraId="2789272E" w14:textId="1797486E" w:rsidR="00BD79F4" w:rsidRPr="00043E8C" w:rsidRDefault="00BD79F4" w:rsidP="00BD79F4">
            <w:pPr>
              <w:bidi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043E8C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30 يوم</w:t>
            </w:r>
          </w:p>
        </w:tc>
      </w:tr>
    </w:tbl>
    <w:p w14:paraId="03A40D93" w14:textId="70CFFA00" w:rsidR="00BD79F4" w:rsidRPr="00043E8C" w:rsidRDefault="00BD79F4" w:rsidP="00BD79F4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043E8C">
        <w:rPr>
          <w:rFonts w:asciiTheme="majorBidi" w:hAnsiTheme="majorBidi" w:cstheme="majorBidi"/>
          <w:sz w:val="24"/>
          <w:szCs w:val="24"/>
          <w:rtl/>
        </w:rPr>
        <w:t>سيتم خصم 9% من الراتب الأساسي لصالح التأمينات الاجتماعية</w:t>
      </w:r>
    </w:p>
    <w:p w14:paraId="64942395" w14:textId="77777777" w:rsidR="002D4B40" w:rsidRPr="00043E8C" w:rsidRDefault="002D4B40" w:rsidP="002D4B4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4BBBCEF" w14:textId="12606D7B" w:rsidR="00B8014A" w:rsidRPr="00043E8C" w:rsidRDefault="00B8014A" w:rsidP="00BD79F4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50F2DE4" w14:textId="4008D0EA" w:rsidR="00BD79F4" w:rsidRPr="00043E8C" w:rsidRDefault="00BD79F4" w:rsidP="00BD79F4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043E8C">
        <w:rPr>
          <w:rFonts w:asciiTheme="majorBidi" w:hAnsiTheme="majorBidi" w:cstheme="majorBidi"/>
          <w:sz w:val="24"/>
          <w:szCs w:val="24"/>
          <w:rtl/>
        </w:rPr>
        <w:t xml:space="preserve">إن </w:t>
      </w:r>
      <w:r w:rsidR="00706E8C" w:rsidRPr="00043E8C">
        <w:rPr>
          <w:rFonts w:asciiTheme="majorBidi" w:hAnsiTheme="majorBidi" w:cstheme="majorBidi"/>
          <w:sz w:val="24"/>
          <w:szCs w:val="24"/>
          <w:rtl/>
        </w:rPr>
        <w:t xml:space="preserve">تقديمكم للبيانات الآتية هي بمثابة </w:t>
      </w:r>
      <w:r w:rsidRPr="00043E8C">
        <w:rPr>
          <w:rFonts w:asciiTheme="majorBidi" w:hAnsiTheme="majorBidi" w:cstheme="majorBidi"/>
          <w:sz w:val="24"/>
          <w:szCs w:val="24"/>
          <w:rtl/>
        </w:rPr>
        <w:t>الموافقة على العرض</w:t>
      </w:r>
      <w:r w:rsidR="00706E8C" w:rsidRPr="00043E8C">
        <w:rPr>
          <w:rFonts w:asciiTheme="majorBidi" w:hAnsiTheme="majorBidi" w:cstheme="majorBidi"/>
          <w:sz w:val="24"/>
          <w:szCs w:val="24"/>
          <w:rtl/>
        </w:rPr>
        <w:t xml:space="preserve"> أعلاه، و تخويل الشركة بالبدء بطباعة عقد عمل بين الطرفين</w:t>
      </w:r>
      <w:r w:rsidRPr="00043E8C">
        <w:rPr>
          <w:rFonts w:asciiTheme="majorBidi" w:hAnsiTheme="majorBidi" w:cstheme="majorBidi"/>
          <w:sz w:val="24"/>
          <w:szCs w:val="24"/>
          <w:rtl/>
        </w:rPr>
        <w:t>:</w:t>
      </w:r>
    </w:p>
    <w:p w14:paraId="06439E12" w14:textId="4A294289" w:rsidR="00BD79F4" w:rsidRPr="00043E8C" w:rsidRDefault="00BD79F4" w:rsidP="00BD79F4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43E8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الاسم: </w:t>
      </w:r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محمد </w:t>
      </w:r>
      <w:proofErr w:type="spellStart"/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proofErr w:type="spellStart"/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proofErr w:type="spellStart"/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</w:p>
    <w:p w14:paraId="205AC074" w14:textId="4FB85F48" w:rsidR="00BD79F4" w:rsidRPr="00043E8C" w:rsidRDefault="00BD79F4" w:rsidP="00BD79F4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43E8C">
        <w:rPr>
          <w:rFonts w:asciiTheme="majorBidi" w:hAnsiTheme="majorBidi" w:cstheme="majorBidi"/>
          <w:b/>
          <w:bCs/>
          <w:sz w:val="24"/>
          <w:szCs w:val="24"/>
          <w:rtl/>
        </w:rPr>
        <w:t>التاريخ:</w:t>
      </w:r>
    </w:p>
    <w:p w14:paraId="0B8A324D" w14:textId="33C2905E" w:rsidR="00BD79F4" w:rsidRPr="00043E8C" w:rsidRDefault="00BD79F4" w:rsidP="00BD79F4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43E8C">
        <w:rPr>
          <w:rFonts w:asciiTheme="majorBidi" w:hAnsiTheme="majorBidi" w:cstheme="majorBidi"/>
          <w:b/>
          <w:bCs/>
          <w:sz w:val="24"/>
          <w:szCs w:val="24"/>
          <w:rtl/>
        </w:rPr>
        <w:t>التوقيع:</w:t>
      </w:r>
    </w:p>
    <w:p w14:paraId="43CBC1A4" w14:textId="77777777" w:rsidR="00BD79F4" w:rsidRPr="00043E8C" w:rsidRDefault="00BD79F4" w:rsidP="00BD79F4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60C6B74" w14:textId="5A8ECFB1" w:rsidR="00BD79F4" w:rsidRPr="00043E8C" w:rsidRDefault="00BD79F4" w:rsidP="00BD79F4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43E8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تاريخ المباشرة المتوقع: </w:t>
      </w:r>
      <w:r w:rsidRPr="00043E8C">
        <w:rPr>
          <w:rFonts w:asciiTheme="majorBidi" w:hAnsiTheme="majorBidi" w:cstheme="majorBidi"/>
          <w:color w:val="FF0000"/>
          <w:sz w:val="24"/>
          <w:szCs w:val="24"/>
          <w:rtl/>
        </w:rPr>
        <w:t>01/01/1400</w:t>
      </w:r>
      <w:r w:rsidRPr="00043E8C">
        <w:rPr>
          <w:rFonts w:asciiTheme="majorBidi" w:hAnsiTheme="majorBidi" w:cstheme="majorBidi"/>
          <w:sz w:val="24"/>
          <w:szCs w:val="24"/>
          <w:rtl/>
        </w:rPr>
        <w:t>هـ</w:t>
      </w:r>
    </w:p>
    <w:sectPr w:rsidR="00BD79F4" w:rsidRPr="00043E8C" w:rsidSect="004D02C1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ABD8B" w14:textId="77777777" w:rsidR="00C57003" w:rsidRDefault="00C57003" w:rsidP="00921AC2">
      <w:pPr>
        <w:spacing w:after="0" w:line="240" w:lineRule="auto"/>
      </w:pPr>
      <w:r>
        <w:separator/>
      </w:r>
    </w:p>
  </w:endnote>
  <w:endnote w:type="continuationSeparator" w:id="0">
    <w:p w14:paraId="6D0E5B3C" w14:textId="77777777" w:rsidR="00C57003" w:rsidRDefault="00C57003" w:rsidP="0092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FA59F" w14:textId="77777777" w:rsidR="00C57003" w:rsidRDefault="00C57003" w:rsidP="00921AC2">
      <w:pPr>
        <w:spacing w:after="0" w:line="240" w:lineRule="auto"/>
      </w:pPr>
      <w:r>
        <w:separator/>
      </w:r>
    </w:p>
  </w:footnote>
  <w:footnote w:type="continuationSeparator" w:id="0">
    <w:p w14:paraId="23892DB1" w14:textId="77777777" w:rsidR="00C57003" w:rsidRDefault="00C57003" w:rsidP="0092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5157E" w14:textId="0292EC10" w:rsidR="00921AC2" w:rsidRDefault="007A26B1" w:rsidP="00921AC2">
    <w:pPr>
      <w:pStyle w:val="Header"/>
      <w:bidi/>
    </w:pPr>
    <w:r>
      <w:rPr>
        <w:noProof/>
      </w:rPr>
      <w:drawing>
        <wp:inline distT="0" distB="0" distL="0" distR="0" wp14:anchorId="5976C7BA" wp14:editId="3593D151">
          <wp:extent cx="1033699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Lines2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50" t="34441" r="26620" b="34887"/>
                  <a:stretch/>
                </pic:blipFill>
                <pic:spPr bwMode="auto">
                  <a:xfrm>
                    <a:off x="0" y="0"/>
                    <a:ext cx="1033699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875"/>
    <w:multiLevelType w:val="hybridMultilevel"/>
    <w:tmpl w:val="AE209152"/>
    <w:lvl w:ilvl="0" w:tplc="34201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48F"/>
    <w:multiLevelType w:val="hybridMultilevel"/>
    <w:tmpl w:val="AD120D0C"/>
    <w:lvl w:ilvl="0" w:tplc="F7182088">
      <w:start w:val="8"/>
      <w:numFmt w:val="arabicAlpha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57A7A"/>
    <w:multiLevelType w:val="multilevel"/>
    <w:tmpl w:val="A6849CFE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F0092"/>
    <w:multiLevelType w:val="hybridMultilevel"/>
    <w:tmpl w:val="A5F4F0BC"/>
    <w:lvl w:ilvl="0" w:tplc="B7F606FE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FF82C920">
      <w:start w:val="1"/>
      <w:numFmt w:val="arabicAlpha"/>
      <w:lvlText w:val="%2."/>
      <w:lvlJc w:val="left"/>
      <w:pPr>
        <w:ind w:left="1620" w:hanging="360"/>
      </w:pPr>
      <w:rPr>
        <w:rFonts w:asciiTheme="minorBidi" w:eastAsiaTheme="minorHAnsi" w:hAnsiTheme="minorBidi" w:cstheme="minorBidi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1B0A22"/>
    <w:multiLevelType w:val="hybridMultilevel"/>
    <w:tmpl w:val="ED5C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B7BBA"/>
    <w:multiLevelType w:val="hybridMultilevel"/>
    <w:tmpl w:val="A3BCF34E"/>
    <w:lvl w:ilvl="0" w:tplc="B58E9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009E6"/>
    <w:multiLevelType w:val="hybridMultilevel"/>
    <w:tmpl w:val="B61CC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A801DB"/>
    <w:multiLevelType w:val="hybridMultilevel"/>
    <w:tmpl w:val="85105D5E"/>
    <w:lvl w:ilvl="0" w:tplc="B7F606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96F88"/>
    <w:multiLevelType w:val="hybridMultilevel"/>
    <w:tmpl w:val="FCF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5C26"/>
    <w:multiLevelType w:val="hybridMultilevel"/>
    <w:tmpl w:val="5C0EEAF8"/>
    <w:lvl w:ilvl="0" w:tplc="C36CA4EA">
      <w:start w:val="5"/>
      <w:numFmt w:val="arabicAlpha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00771A"/>
    <w:multiLevelType w:val="hybridMultilevel"/>
    <w:tmpl w:val="ECDE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2"/>
    <w:rsid w:val="00043E8C"/>
    <w:rsid w:val="000E2B0B"/>
    <w:rsid w:val="001353C0"/>
    <w:rsid w:val="00160E9B"/>
    <w:rsid w:val="002337EE"/>
    <w:rsid w:val="002D4B40"/>
    <w:rsid w:val="002E1D89"/>
    <w:rsid w:val="00301050"/>
    <w:rsid w:val="00315B63"/>
    <w:rsid w:val="0032117B"/>
    <w:rsid w:val="00334808"/>
    <w:rsid w:val="00345066"/>
    <w:rsid w:val="003B47B5"/>
    <w:rsid w:val="003F4D96"/>
    <w:rsid w:val="00402120"/>
    <w:rsid w:val="0042526A"/>
    <w:rsid w:val="00437BF7"/>
    <w:rsid w:val="00440AD5"/>
    <w:rsid w:val="00453FCF"/>
    <w:rsid w:val="004B2F44"/>
    <w:rsid w:val="004D02C1"/>
    <w:rsid w:val="00570619"/>
    <w:rsid w:val="00602D78"/>
    <w:rsid w:val="00655A66"/>
    <w:rsid w:val="00706E8C"/>
    <w:rsid w:val="0078461A"/>
    <w:rsid w:val="007A26B1"/>
    <w:rsid w:val="008F109B"/>
    <w:rsid w:val="00921AC2"/>
    <w:rsid w:val="00A33DB1"/>
    <w:rsid w:val="00B336D6"/>
    <w:rsid w:val="00B8014A"/>
    <w:rsid w:val="00BD79F4"/>
    <w:rsid w:val="00C50E77"/>
    <w:rsid w:val="00C57003"/>
    <w:rsid w:val="00CB15C5"/>
    <w:rsid w:val="00CF3AE1"/>
    <w:rsid w:val="00D07568"/>
    <w:rsid w:val="00DE7C15"/>
    <w:rsid w:val="00EF76E7"/>
    <w:rsid w:val="00EF7730"/>
    <w:rsid w:val="00EF795B"/>
    <w:rsid w:val="00F01192"/>
    <w:rsid w:val="00F01405"/>
    <w:rsid w:val="00F575C5"/>
    <w:rsid w:val="00F9600F"/>
    <w:rsid w:val="00FA2FD7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25166"/>
  <w15:chartTrackingRefBased/>
  <w15:docId w15:val="{03DCF7FB-6C21-482D-8383-BB87CE99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C2"/>
  </w:style>
  <w:style w:type="paragraph" w:styleId="Footer">
    <w:name w:val="footer"/>
    <w:basedOn w:val="Normal"/>
    <w:link w:val="FooterChar"/>
    <w:uiPriority w:val="99"/>
    <w:unhideWhenUsed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C2"/>
  </w:style>
  <w:style w:type="paragraph" w:styleId="ListParagraph">
    <w:name w:val="List Paragraph"/>
    <w:basedOn w:val="Normal"/>
    <w:uiPriority w:val="34"/>
    <w:qFormat/>
    <w:rsid w:val="00160E9B"/>
    <w:pPr>
      <w:ind w:left="720"/>
      <w:contextualSpacing/>
    </w:pPr>
  </w:style>
  <w:style w:type="table" w:styleId="TableGrid">
    <w:name w:val="Table Grid"/>
    <w:basedOn w:val="TableNormal"/>
    <w:uiPriority w:val="39"/>
    <w:rsid w:val="0030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Offer 001</vt:lpstr>
    </vt:vector>
  </TitlesOfParts>
  <Manager>Waraqi.com</Manager>
  <Company>Waraqi Est.</Company>
  <LinksUpToDate>false</LinksUpToDate>
  <CharactersWithSpaces>731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Job_Offer_001_A</dc:title>
  <dc:subject>Job_Offer_001_A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34</cp:revision>
  <dcterms:created xsi:type="dcterms:W3CDTF">2014-04-05T02:12:00Z</dcterms:created>
  <dcterms:modified xsi:type="dcterms:W3CDTF">2014-05-27T20:34:00Z</dcterms:modified>
  <cp:category>Human Resource</cp:category>
  <cp:contentStatus>Final</cp:contentStatus>
  <dc:language>Arabic</dc:language>
  <cp:version>1.0</cp:version>
</cp:coreProperties>
</file>